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EB6" w:rsidRDefault="0061790D">
      <w:r>
        <w:rPr>
          <w:noProof/>
          <w:lang w:eastAsia="it-IT"/>
        </w:rPr>
        <w:drawing>
          <wp:inline distT="0" distB="0" distL="0" distR="0">
            <wp:extent cx="6120130" cy="4589201"/>
            <wp:effectExtent l="0" t="0" r="0" b="1905"/>
            <wp:docPr id="1" name="Immagine 1" descr="C:\dati\CIMITERO\CINERARI\FOTO_CINER_GRIGIO\PB19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i\CIMITERO\CINERARI\FOTO_CINER_GRIGIO\PB190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0D" w:rsidRDefault="0061790D">
      <w:r>
        <w:t>CINERARI  IN MARMO GRIGIO REC. XIX – MISERICORDIA</w:t>
      </w:r>
    </w:p>
    <w:p w:rsidR="0061790D" w:rsidRDefault="0061790D">
      <w:r>
        <w:rPr>
          <w:noProof/>
          <w:lang w:eastAsia="it-IT"/>
        </w:rPr>
        <w:lastRenderedPageBreak/>
        <w:drawing>
          <wp:inline distT="0" distB="0" distL="0" distR="0">
            <wp:extent cx="6120130" cy="4589201"/>
            <wp:effectExtent l="0" t="0" r="0" b="1905"/>
            <wp:docPr id="2" name="Immagine 2" descr="C:\dati\CIMITERO\CINERARI\FOTO_CINER_GRADONI\PB1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i\CIMITERO\CINERARI\FOTO_CINER_GRADONI\PB190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0D" w:rsidRDefault="0061790D">
      <w:r>
        <w:t>CINERARI A GRADONI IN PIETRA D’ISTRIA – REC. XIX MISERICORDIA</w:t>
      </w:r>
    </w:p>
    <w:p w:rsidR="0061790D" w:rsidRDefault="0061790D">
      <w:r>
        <w:br w:type="page"/>
      </w:r>
    </w:p>
    <w:p w:rsidR="0061790D" w:rsidRDefault="0061790D">
      <w:r>
        <w:rPr>
          <w:noProof/>
          <w:lang w:eastAsia="it-IT"/>
        </w:rPr>
        <w:lastRenderedPageBreak/>
        <w:drawing>
          <wp:inline distT="0" distB="0" distL="0" distR="0">
            <wp:extent cx="6120130" cy="4589201"/>
            <wp:effectExtent l="0" t="0" r="0" b="1905"/>
            <wp:docPr id="3" name="Immagine 3" descr="C:\dati\CIMITERO\RECINTI VIII-I\FOTO_TOMBE_VIII\TOMBE_REC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i\CIMITERO\RECINTI VIII-I\FOTO_TOMBE_VIII\TOMBE_RECVII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0D" w:rsidRDefault="0061790D">
      <w:r>
        <w:t>REC. VIII – TERRA MISERICORDIA</w:t>
      </w:r>
    </w:p>
    <w:p w:rsidR="0061790D" w:rsidRDefault="0061790D">
      <w:r>
        <w:rPr>
          <w:noProof/>
          <w:lang w:eastAsia="it-IT"/>
        </w:rPr>
        <w:lastRenderedPageBreak/>
        <w:drawing>
          <wp:inline distT="0" distB="0" distL="0" distR="0">
            <wp:extent cx="6120130" cy="4589201"/>
            <wp:effectExtent l="0" t="0" r="0" b="1905"/>
            <wp:docPr id="4" name="Immagine 4" descr="C:\dati\CIMITERO\RECINTI VIII-I\FOTO_TOMBE_I\P415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i\CIMITERO\RECINTI VIII-I\FOTO_TOMBE_I\P4150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0D" w:rsidRDefault="0061790D">
      <w:r>
        <w:t>REC. I – MISERICORDIA</w:t>
      </w:r>
    </w:p>
    <w:p w:rsidR="0061790D" w:rsidRDefault="0061790D">
      <w:r>
        <w:br w:type="page"/>
      </w:r>
    </w:p>
    <w:p w:rsidR="0061790D" w:rsidRDefault="0061790D">
      <w:r>
        <w:lastRenderedPageBreak/>
        <w:t>CAPPELLA S. CRISTOFORO – MISERICORDIA</w:t>
      </w:r>
    </w:p>
    <w:p w:rsidR="0061790D" w:rsidRDefault="0061790D">
      <w:r>
        <w:rPr>
          <w:noProof/>
          <w:lang w:eastAsia="it-IT"/>
        </w:rPr>
        <w:drawing>
          <wp:inline distT="0" distB="0" distL="0" distR="0">
            <wp:extent cx="6120130" cy="8161767"/>
            <wp:effectExtent l="0" t="0" r="0" b="0"/>
            <wp:docPr id="5" name="Immagine 5" descr="C:\dati\CIMITERO\CAPPELLA S.CRISTOFORO\FOTO_CAPPELLA\P415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ti\CIMITERO\CAPPELLA S.CRISTOFORO\FOTO_CAPPELLA\P4150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90D" w:rsidRDefault="0061790D">
      <w:r>
        <w:br w:type="page"/>
      </w:r>
    </w:p>
    <w:p w:rsidR="00AB5483" w:rsidRDefault="00AB5483">
      <w:r>
        <w:lastRenderedPageBreak/>
        <w:t>CAMPO C-QUADRATO A - MISERICORDIA</w:t>
      </w:r>
    </w:p>
    <w:p w:rsidR="00AB5483" w:rsidRDefault="0061790D">
      <w:r>
        <w:rPr>
          <w:noProof/>
          <w:lang w:eastAsia="it-IT"/>
        </w:rPr>
        <w:drawing>
          <wp:inline distT="0" distB="0" distL="0" distR="0">
            <wp:extent cx="6120130" cy="4590098"/>
            <wp:effectExtent l="0" t="0" r="0" b="1270"/>
            <wp:docPr id="6" name="Immagine 6" descr="C:\Users\marina\Desktop\FOTO_CAMPO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FOTO_CAMPO_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83" w:rsidRDefault="00AB5483">
      <w:r>
        <w:br w:type="page"/>
      </w:r>
    </w:p>
    <w:p w:rsidR="0061790D" w:rsidRDefault="00AB5483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0" t="0" r="0" b="1270"/>
            <wp:docPr id="7" name="Immagine 7" descr="C:\Users\marina\Desktop\FOTO_CAMPO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FOTO_CAMPO_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83" w:rsidRDefault="00AB5483">
      <w:r>
        <w:t>CAMPO Q - MISERICORDIA</w:t>
      </w:r>
      <w:bookmarkStart w:id="0" w:name="_GoBack"/>
      <w:bookmarkEnd w:id="0"/>
    </w:p>
    <w:sectPr w:rsidR="00AB54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8DA"/>
    <w:rsid w:val="005018DA"/>
    <w:rsid w:val="005C3EB6"/>
    <w:rsid w:val="0061790D"/>
    <w:rsid w:val="00AB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7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7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2016-07-12T09:06:00Z</dcterms:created>
  <dcterms:modified xsi:type="dcterms:W3CDTF">2016-07-12T09:17:00Z</dcterms:modified>
</cp:coreProperties>
</file>